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0A4B" w14:textId="024C7216" w:rsidR="007A7818" w:rsidRPr="00156917" w:rsidRDefault="007A7818" w:rsidP="0015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17">
        <w:rPr>
          <w:rFonts w:ascii="Times New Roman" w:hAnsi="Times New Roman" w:cs="Times New Roman"/>
          <w:b/>
          <w:bCs/>
          <w:sz w:val="28"/>
          <w:szCs w:val="28"/>
        </w:rPr>
        <w:t>Domenica 26 maggio</w:t>
      </w:r>
      <w:r w:rsidR="00156917" w:rsidRPr="00156917">
        <w:rPr>
          <w:rFonts w:ascii="Times New Roman" w:hAnsi="Times New Roman" w:cs="Times New Roman"/>
          <w:b/>
          <w:bCs/>
          <w:sz w:val="28"/>
          <w:szCs w:val="28"/>
        </w:rPr>
        <w:t xml:space="preserve"> 2024 - Solennità della </w:t>
      </w:r>
      <w:r w:rsidRPr="00156917">
        <w:rPr>
          <w:rFonts w:ascii="Times New Roman" w:hAnsi="Times New Roman" w:cs="Times New Roman"/>
          <w:b/>
          <w:bCs/>
          <w:sz w:val="28"/>
          <w:szCs w:val="28"/>
        </w:rPr>
        <w:t>SS</w:t>
      </w:r>
      <w:r w:rsidR="00156917" w:rsidRPr="001569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6917">
        <w:rPr>
          <w:rFonts w:ascii="Times New Roman" w:hAnsi="Times New Roman" w:cs="Times New Roman"/>
          <w:b/>
          <w:bCs/>
          <w:sz w:val="28"/>
          <w:szCs w:val="28"/>
        </w:rPr>
        <w:t xml:space="preserve"> Trinità</w:t>
      </w:r>
    </w:p>
    <w:p w14:paraId="1E8A34A8" w14:textId="4F4CC023" w:rsidR="00156917" w:rsidRPr="00156917" w:rsidRDefault="00156917" w:rsidP="0015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17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6246714B" w14:textId="77777777" w:rsidR="00DC257F" w:rsidRDefault="00DC257F" w:rsidP="0015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341CD" w14:textId="77777777" w:rsidR="00156917" w:rsidRDefault="00156917" w:rsidP="0015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EE4D6" w14:textId="77777777" w:rsidR="00156917" w:rsidRPr="00156917" w:rsidRDefault="00156917" w:rsidP="0015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8EEC4" w14:textId="77777777" w:rsidR="00156917" w:rsidRDefault="00156917" w:rsidP="00156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91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7A7818" w:rsidRPr="00156917">
        <w:rPr>
          <w:rFonts w:ascii="Times New Roman" w:hAnsi="Times New Roman" w:cs="Times New Roman"/>
          <w:b/>
          <w:sz w:val="28"/>
          <w:szCs w:val="28"/>
        </w:rPr>
        <w:t>Guidati dallo Spirito Santo</w:t>
      </w:r>
    </w:p>
    <w:p w14:paraId="0E06031C" w14:textId="77777777" w:rsidR="00156917" w:rsidRDefault="007A7818" w:rsidP="00156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917">
        <w:rPr>
          <w:rFonts w:ascii="Times New Roman" w:hAnsi="Times New Roman" w:cs="Times New Roman"/>
          <w:b/>
          <w:sz w:val="28"/>
          <w:szCs w:val="28"/>
        </w:rPr>
        <w:t>e per l’intercessione del Figlio Gesù,</w:t>
      </w:r>
    </w:p>
    <w:p w14:paraId="527E9194" w14:textId="77777777" w:rsidR="00156917" w:rsidRDefault="007A7818" w:rsidP="00156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917">
        <w:rPr>
          <w:rFonts w:ascii="Times New Roman" w:hAnsi="Times New Roman" w:cs="Times New Roman"/>
          <w:b/>
          <w:sz w:val="28"/>
          <w:szCs w:val="28"/>
        </w:rPr>
        <w:t>rivolgiamo al Padre le nostre preghiere,</w:t>
      </w:r>
    </w:p>
    <w:p w14:paraId="05C19655" w14:textId="77777777" w:rsidR="00156917" w:rsidRDefault="007A7818" w:rsidP="00156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917">
        <w:rPr>
          <w:rFonts w:ascii="Times New Roman" w:hAnsi="Times New Roman" w:cs="Times New Roman"/>
          <w:b/>
          <w:sz w:val="28"/>
          <w:szCs w:val="28"/>
        </w:rPr>
        <w:t>dicendo insieme:</w:t>
      </w:r>
    </w:p>
    <w:p w14:paraId="21AB97E1" w14:textId="3C33FC1C" w:rsidR="007A7818" w:rsidRPr="00156917" w:rsidRDefault="00156917" w:rsidP="00156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R. </w:t>
      </w:r>
      <w:r w:rsidR="007A7818" w:rsidRPr="00156917">
        <w:rPr>
          <w:rFonts w:ascii="Times New Roman" w:hAnsi="Times New Roman" w:cs="Times New Roman"/>
          <w:b/>
          <w:sz w:val="28"/>
          <w:szCs w:val="28"/>
        </w:rPr>
        <w:t xml:space="preserve">Resta accanto a noi, Signore! </w:t>
      </w:r>
    </w:p>
    <w:p w14:paraId="21A71F7B" w14:textId="77777777" w:rsidR="00156917" w:rsidRDefault="00156917" w:rsidP="0015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B005A" w14:textId="236F6E87" w:rsidR="007A7818" w:rsidRDefault="007A7818" w:rsidP="0015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917">
        <w:rPr>
          <w:rFonts w:ascii="Times New Roman" w:hAnsi="Times New Roman" w:cs="Times New Roman"/>
          <w:sz w:val="28"/>
          <w:szCs w:val="28"/>
        </w:rPr>
        <w:t xml:space="preserve">Per la Chiesa: </w:t>
      </w:r>
      <w:r w:rsidR="00286521" w:rsidRPr="00156917">
        <w:rPr>
          <w:rFonts w:ascii="Times New Roman" w:hAnsi="Times New Roman" w:cs="Times New Roman"/>
          <w:sz w:val="28"/>
          <w:szCs w:val="28"/>
        </w:rPr>
        <w:t>perché non si faccia sopraffare dal dubbio ma,</w:t>
      </w:r>
      <w:r w:rsidRPr="00156917">
        <w:rPr>
          <w:rFonts w:ascii="Times New Roman" w:hAnsi="Times New Roman" w:cs="Times New Roman"/>
          <w:sz w:val="28"/>
          <w:szCs w:val="28"/>
        </w:rPr>
        <w:t xml:space="preserve"> con una vita coerente alla fede che professa, sia testimon</w:t>
      </w:r>
      <w:r w:rsidR="00286521" w:rsidRPr="00156917">
        <w:rPr>
          <w:rFonts w:ascii="Times New Roman" w:hAnsi="Times New Roman" w:cs="Times New Roman"/>
          <w:sz w:val="28"/>
          <w:szCs w:val="28"/>
        </w:rPr>
        <w:t>e</w:t>
      </w:r>
      <w:r w:rsidRPr="00156917">
        <w:rPr>
          <w:rFonts w:ascii="Times New Roman" w:hAnsi="Times New Roman" w:cs="Times New Roman"/>
          <w:sz w:val="28"/>
          <w:szCs w:val="28"/>
        </w:rPr>
        <w:t xml:space="preserve"> credibil</w:t>
      </w:r>
      <w:r w:rsidR="00286521" w:rsidRPr="00156917">
        <w:rPr>
          <w:rFonts w:ascii="Times New Roman" w:hAnsi="Times New Roman" w:cs="Times New Roman"/>
          <w:sz w:val="28"/>
          <w:szCs w:val="28"/>
        </w:rPr>
        <w:t>e</w:t>
      </w:r>
      <w:r w:rsidRPr="00156917">
        <w:rPr>
          <w:rFonts w:ascii="Times New Roman" w:hAnsi="Times New Roman" w:cs="Times New Roman"/>
          <w:sz w:val="28"/>
          <w:szCs w:val="28"/>
        </w:rPr>
        <w:t xml:space="preserve"> del Vangelo nel mondo. Preghiamo.</w:t>
      </w:r>
    </w:p>
    <w:p w14:paraId="04F2F367" w14:textId="77777777" w:rsidR="00156917" w:rsidRPr="00156917" w:rsidRDefault="00156917" w:rsidP="0015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CDEE1" w14:textId="777066BE" w:rsidR="007A7818" w:rsidRDefault="007A7818" w:rsidP="0015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917">
        <w:rPr>
          <w:rFonts w:ascii="Times New Roman" w:hAnsi="Times New Roman" w:cs="Times New Roman"/>
          <w:sz w:val="28"/>
          <w:szCs w:val="28"/>
        </w:rPr>
        <w:t xml:space="preserve">Per coloro che governano i popoli: </w:t>
      </w:r>
      <w:r w:rsidR="00286521" w:rsidRPr="00156917">
        <w:rPr>
          <w:rFonts w:ascii="Times New Roman" w:hAnsi="Times New Roman" w:cs="Times New Roman"/>
          <w:sz w:val="28"/>
          <w:szCs w:val="28"/>
        </w:rPr>
        <w:t xml:space="preserve">perché, consapevoli del potere che è stato dato loro, </w:t>
      </w:r>
      <w:r w:rsidRPr="00156917">
        <w:rPr>
          <w:rFonts w:ascii="Times New Roman" w:hAnsi="Times New Roman" w:cs="Times New Roman"/>
          <w:sz w:val="28"/>
          <w:szCs w:val="28"/>
        </w:rPr>
        <w:t>operino a favore della pace, della dignità della persona, del bene comune e dei bisogni dei più deboli. Preghiamo.</w:t>
      </w:r>
    </w:p>
    <w:p w14:paraId="7E936343" w14:textId="77777777" w:rsidR="00156917" w:rsidRPr="00156917" w:rsidRDefault="00156917" w:rsidP="0015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6096C" w14:textId="77540C8E" w:rsidR="007A7818" w:rsidRDefault="007A7818" w:rsidP="0015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917">
        <w:rPr>
          <w:rFonts w:ascii="Times New Roman" w:hAnsi="Times New Roman" w:cs="Times New Roman"/>
          <w:sz w:val="28"/>
          <w:szCs w:val="28"/>
        </w:rPr>
        <w:t xml:space="preserve">Per i genitori e gli educatori: </w:t>
      </w:r>
      <w:r w:rsidR="00286521" w:rsidRPr="00156917">
        <w:rPr>
          <w:rFonts w:ascii="Times New Roman" w:hAnsi="Times New Roman" w:cs="Times New Roman"/>
          <w:sz w:val="28"/>
          <w:szCs w:val="28"/>
        </w:rPr>
        <w:t>perché abbiano il coraggio e la forza di insegnare ai giovani ad osservare ciò che Gesù ha comandato</w:t>
      </w:r>
      <w:r w:rsidRPr="00156917">
        <w:rPr>
          <w:rFonts w:ascii="Times New Roman" w:hAnsi="Times New Roman" w:cs="Times New Roman"/>
          <w:sz w:val="28"/>
          <w:szCs w:val="28"/>
        </w:rPr>
        <w:t>. Preghiamo.</w:t>
      </w:r>
    </w:p>
    <w:p w14:paraId="3C16EFC1" w14:textId="77777777" w:rsidR="00156917" w:rsidRPr="00156917" w:rsidRDefault="00156917" w:rsidP="0015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6C786" w14:textId="56F89CD9" w:rsidR="007A7818" w:rsidRDefault="007A7818" w:rsidP="0015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917">
        <w:rPr>
          <w:rFonts w:ascii="Times New Roman" w:hAnsi="Times New Roman" w:cs="Times New Roman"/>
          <w:sz w:val="28"/>
          <w:szCs w:val="28"/>
        </w:rPr>
        <w:t>Per coloro che sono chiamati dal Signore alla consacrazione e alla missione: vivano con gioia e generosità la propria vocazione a</w:t>
      </w:r>
      <w:r w:rsidR="00286521" w:rsidRPr="00156917">
        <w:rPr>
          <w:rFonts w:ascii="Times New Roman" w:hAnsi="Times New Roman" w:cs="Times New Roman"/>
          <w:sz w:val="28"/>
          <w:szCs w:val="28"/>
        </w:rPr>
        <w:t>ll’annuncio della Parola e al</w:t>
      </w:r>
      <w:r w:rsidRPr="00156917">
        <w:rPr>
          <w:rFonts w:ascii="Times New Roman" w:hAnsi="Times New Roman" w:cs="Times New Roman"/>
          <w:sz w:val="28"/>
          <w:szCs w:val="28"/>
        </w:rPr>
        <w:t xml:space="preserve"> servizio del mondo intero. Preghiamo</w:t>
      </w:r>
      <w:r w:rsidR="00156917">
        <w:rPr>
          <w:rFonts w:ascii="Times New Roman" w:hAnsi="Times New Roman" w:cs="Times New Roman"/>
          <w:sz w:val="28"/>
          <w:szCs w:val="28"/>
        </w:rPr>
        <w:t>.</w:t>
      </w:r>
    </w:p>
    <w:p w14:paraId="704A4AC4" w14:textId="77777777" w:rsidR="00156917" w:rsidRPr="00156917" w:rsidRDefault="00156917" w:rsidP="0015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DE5D2" w14:textId="21E81623" w:rsidR="007A7818" w:rsidRDefault="007A7818" w:rsidP="0015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917">
        <w:rPr>
          <w:rFonts w:ascii="Times New Roman" w:hAnsi="Times New Roman" w:cs="Times New Roman"/>
          <w:sz w:val="28"/>
          <w:szCs w:val="28"/>
        </w:rPr>
        <w:t xml:space="preserve">Per la nostra </w:t>
      </w:r>
      <w:r w:rsidR="00156917">
        <w:rPr>
          <w:rFonts w:ascii="Times New Roman" w:hAnsi="Times New Roman" w:cs="Times New Roman"/>
          <w:sz w:val="28"/>
          <w:szCs w:val="28"/>
        </w:rPr>
        <w:t>c</w:t>
      </w:r>
      <w:r w:rsidRPr="00156917">
        <w:rPr>
          <w:rFonts w:ascii="Times New Roman" w:hAnsi="Times New Roman" w:cs="Times New Roman"/>
          <w:sz w:val="28"/>
          <w:szCs w:val="28"/>
        </w:rPr>
        <w:t xml:space="preserve">omunità: </w:t>
      </w:r>
      <w:r w:rsidR="00156917">
        <w:rPr>
          <w:rFonts w:ascii="Times New Roman" w:hAnsi="Times New Roman" w:cs="Times New Roman"/>
          <w:sz w:val="28"/>
          <w:szCs w:val="28"/>
        </w:rPr>
        <w:t xml:space="preserve">perché </w:t>
      </w:r>
      <w:r w:rsidRPr="00156917">
        <w:rPr>
          <w:rFonts w:ascii="Times New Roman" w:hAnsi="Times New Roman" w:cs="Times New Roman"/>
          <w:sz w:val="28"/>
          <w:szCs w:val="28"/>
        </w:rPr>
        <w:t>ciascuno di noi</w:t>
      </w:r>
      <w:r w:rsidR="00286521" w:rsidRPr="00156917">
        <w:rPr>
          <w:rFonts w:ascii="Times New Roman" w:hAnsi="Times New Roman" w:cs="Times New Roman"/>
          <w:sz w:val="28"/>
          <w:szCs w:val="28"/>
        </w:rPr>
        <w:t xml:space="preserve">, nella concretezza della condivisione, </w:t>
      </w:r>
      <w:r w:rsidRPr="00156917">
        <w:rPr>
          <w:rFonts w:ascii="Times New Roman" w:hAnsi="Times New Roman" w:cs="Times New Roman"/>
          <w:sz w:val="28"/>
          <w:szCs w:val="28"/>
        </w:rPr>
        <w:t>sia annuncio vivente della comunione del Padre e del Figlio e dello Spirito Santo. Preghiamo.</w:t>
      </w:r>
    </w:p>
    <w:p w14:paraId="00A543CE" w14:textId="77777777" w:rsidR="00156917" w:rsidRPr="00156917" w:rsidRDefault="00156917" w:rsidP="0015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A8C4C" w14:textId="77777777" w:rsidR="00156917" w:rsidRPr="00156917" w:rsidRDefault="00156917" w:rsidP="001569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6917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7A7818" w:rsidRPr="00156917">
        <w:rPr>
          <w:rFonts w:ascii="Times New Roman" w:hAnsi="Times New Roman" w:cs="Times New Roman"/>
          <w:b/>
          <w:bCs/>
          <w:sz w:val="28"/>
          <w:szCs w:val="28"/>
        </w:rPr>
        <w:t>Dio, nostro Padre,</w:t>
      </w:r>
    </w:p>
    <w:p w14:paraId="29776D56" w14:textId="77777777" w:rsidR="00156917" w:rsidRPr="00156917" w:rsidRDefault="007A7818" w:rsidP="001569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6917">
        <w:rPr>
          <w:rFonts w:ascii="Times New Roman" w:hAnsi="Times New Roman" w:cs="Times New Roman"/>
          <w:b/>
          <w:bCs/>
          <w:sz w:val="28"/>
          <w:szCs w:val="28"/>
        </w:rPr>
        <w:t>il tuo Figlio Gesù ci ha assicurato che rimarrà con noi per sempre.</w:t>
      </w:r>
    </w:p>
    <w:p w14:paraId="7B110E40" w14:textId="77777777" w:rsidR="00156917" w:rsidRPr="00156917" w:rsidRDefault="007A7818" w:rsidP="001569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6917">
        <w:rPr>
          <w:rFonts w:ascii="Times New Roman" w:hAnsi="Times New Roman" w:cs="Times New Roman"/>
          <w:b/>
          <w:bCs/>
          <w:sz w:val="28"/>
          <w:szCs w:val="28"/>
        </w:rPr>
        <w:t>Manda il tuo Spirito su di noi, perché ci aiuti a sentirne la presenza</w:t>
      </w:r>
    </w:p>
    <w:p w14:paraId="32F43539" w14:textId="77777777" w:rsidR="00156917" w:rsidRPr="00156917" w:rsidRDefault="007A7818" w:rsidP="001569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6917">
        <w:rPr>
          <w:rFonts w:ascii="Times New Roman" w:hAnsi="Times New Roman" w:cs="Times New Roman"/>
          <w:b/>
          <w:bCs/>
          <w:sz w:val="28"/>
          <w:szCs w:val="28"/>
        </w:rPr>
        <w:t>e diventarne testimoni nel mondo.</w:t>
      </w:r>
    </w:p>
    <w:p w14:paraId="2E175CCD" w14:textId="77777777" w:rsidR="00156917" w:rsidRPr="00156917" w:rsidRDefault="007A7818" w:rsidP="001569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6917">
        <w:rPr>
          <w:rFonts w:ascii="Times New Roman" w:hAnsi="Times New Roman" w:cs="Times New Roman"/>
          <w:b/>
          <w:bCs/>
          <w:sz w:val="28"/>
          <w:szCs w:val="28"/>
        </w:rPr>
        <w:t>Alla Trinità beata, al Padre e al Figlio e allo Spirito Santo,</w:t>
      </w:r>
    </w:p>
    <w:p w14:paraId="7EE92B83" w14:textId="77777777" w:rsidR="00156917" w:rsidRPr="00156917" w:rsidRDefault="007A7818" w:rsidP="001569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6917">
        <w:rPr>
          <w:rFonts w:ascii="Times New Roman" w:hAnsi="Times New Roman" w:cs="Times New Roman"/>
          <w:b/>
          <w:bCs/>
          <w:sz w:val="28"/>
          <w:szCs w:val="28"/>
        </w:rPr>
        <w:t>sia onore e gloria nei secoli dei secoli.</w:t>
      </w:r>
    </w:p>
    <w:p w14:paraId="052DFC54" w14:textId="35116386" w:rsidR="00A57A02" w:rsidRPr="00156917" w:rsidRDefault="00156917" w:rsidP="001569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6917"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r w:rsidR="007A7818" w:rsidRPr="00156917">
        <w:rPr>
          <w:rFonts w:ascii="Times New Roman" w:hAnsi="Times New Roman" w:cs="Times New Roman"/>
          <w:b/>
          <w:bCs/>
          <w:sz w:val="28"/>
          <w:szCs w:val="28"/>
        </w:rPr>
        <w:t>Amen.</w:t>
      </w:r>
    </w:p>
    <w:sectPr w:rsidR="00A57A02" w:rsidRPr="00156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18"/>
    <w:rsid w:val="00156917"/>
    <w:rsid w:val="00286521"/>
    <w:rsid w:val="00777021"/>
    <w:rsid w:val="007A7818"/>
    <w:rsid w:val="00805006"/>
    <w:rsid w:val="009169D7"/>
    <w:rsid w:val="009E78B3"/>
    <w:rsid w:val="00A57A02"/>
    <w:rsid w:val="00BA7BB5"/>
    <w:rsid w:val="00D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22E7"/>
  <w15:chartTrackingRefBased/>
  <w15:docId w15:val="{1C85ACE2-BA35-48CB-A80D-2A88D67F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7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7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7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7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7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7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7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7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7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7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7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7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78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78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78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78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78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78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7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7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7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7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78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78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78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7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78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7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Rizzi</dc:creator>
  <cp:keywords/>
  <dc:description/>
  <cp:lastModifiedBy>Paolo Delama</cp:lastModifiedBy>
  <cp:revision>2</cp:revision>
  <dcterms:created xsi:type="dcterms:W3CDTF">2024-05-23T10:05:00Z</dcterms:created>
  <dcterms:modified xsi:type="dcterms:W3CDTF">2024-05-23T10:05:00Z</dcterms:modified>
</cp:coreProperties>
</file>