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C0E1" w14:textId="7548D450" w:rsidR="00BF38AF" w:rsidRDefault="00BF38AF" w:rsidP="00BF38AF">
      <w:pPr>
        <w:spacing w:before="63"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32"/>
          <w:szCs w:val="32"/>
          <w:lang w:eastAsia="it-IT"/>
        </w:rPr>
      </w:pPr>
      <w:r w:rsidRPr="00BF38AF">
        <w:rPr>
          <w:rFonts w:ascii="Times New Roman" w:eastAsia="Times New Roman" w:hAnsi="Times New Roman" w:cs="Times New Roman"/>
          <w:b/>
          <w:bCs/>
          <w:smallCaps/>
          <w:color w:val="000000"/>
          <w:sz w:val="32"/>
          <w:szCs w:val="32"/>
          <w:lang w:eastAsia="it-IT"/>
        </w:rPr>
        <w:t xml:space="preserve">Ringraziamento di fine anno civile e canto del Te </w:t>
      </w:r>
      <w:proofErr w:type="spellStart"/>
      <w:r w:rsidRPr="00BF38AF">
        <w:rPr>
          <w:rFonts w:ascii="Times New Roman" w:eastAsia="Times New Roman" w:hAnsi="Times New Roman" w:cs="Times New Roman"/>
          <w:b/>
          <w:bCs/>
          <w:smallCaps/>
          <w:color w:val="000000"/>
          <w:sz w:val="32"/>
          <w:szCs w:val="32"/>
          <w:lang w:eastAsia="it-IT"/>
        </w:rPr>
        <w:t>Deum</w:t>
      </w:r>
      <w:proofErr w:type="spellEnd"/>
    </w:p>
    <w:p w14:paraId="65AC9E4F" w14:textId="77777777" w:rsidR="007921E2" w:rsidRPr="00BF38AF" w:rsidRDefault="007921E2" w:rsidP="007921E2">
      <w:pPr>
        <w:spacing w:before="63" w:after="0" w:line="240" w:lineRule="auto"/>
        <w:jc w:val="center"/>
        <w:rPr>
          <w:rFonts w:ascii="Times New Roman" w:eastAsia="Times New Roman" w:hAnsi="Times New Roman" w:cs="Times New Roman"/>
          <w:smallCap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z w:val="32"/>
          <w:szCs w:val="32"/>
          <w:lang w:eastAsia="it-IT"/>
        </w:rPr>
        <w:t>a conclusione della Celebrazione Eucaristica</w:t>
      </w:r>
    </w:p>
    <w:p w14:paraId="063E5BEC" w14:textId="4185F113" w:rsidR="00BF38AF" w:rsidRDefault="00BF38AF" w:rsidP="00BF3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A7E30C1" w14:textId="40BB7743" w:rsidR="00BF38AF" w:rsidRPr="0028400E" w:rsidRDefault="00BF38AF" w:rsidP="0028400E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it-IT"/>
        </w:rPr>
      </w:pPr>
      <w:r w:rsidRPr="0028400E">
        <w:rPr>
          <w:rFonts w:ascii="Times New Roman" w:eastAsia="Times New Roman" w:hAnsi="Times New Roman" w:cs="Times New Roman"/>
          <w:color w:val="FF0000"/>
          <w:sz w:val="30"/>
          <w:szCs w:val="30"/>
          <w:lang w:eastAsia="it-IT"/>
        </w:rPr>
        <w:t xml:space="preserve">Si può omettere la </w:t>
      </w:r>
      <w:r w:rsidRPr="0028400E">
        <w:rPr>
          <w:rFonts w:ascii="Times New Roman" w:eastAsia="Times New Roman" w:hAnsi="Times New Roman" w:cs="Times New Roman"/>
          <w:smallCaps/>
          <w:color w:val="FF0000"/>
          <w:sz w:val="30"/>
          <w:szCs w:val="30"/>
          <w:lang w:eastAsia="it-IT"/>
        </w:rPr>
        <w:t>Preghiera dei fedeli</w:t>
      </w:r>
      <w:r w:rsidRPr="0028400E">
        <w:rPr>
          <w:rFonts w:ascii="Times New Roman" w:eastAsia="Times New Roman" w:hAnsi="Times New Roman" w:cs="Times New Roman"/>
          <w:color w:val="FF0000"/>
          <w:sz w:val="30"/>
          <w:szCs w:val="30"/>
          <w:lang w:eastAsia="it-IT"/>
        </w:rPr>
        <w:t xml:space="preserve">, per vivere una preghiera prolungata di ringraziamento, con il canto del </w:t>
      </w:r>
      <w:r w:rsidRPr="0028400E">
        <w:rPr>
          <w:rFonts w:ascii="Times New Roman" w:eastAsia="Times New Roman" w:hAnsi="Times New Roman" w:cs="Times New Roman"/>
          <w:smallCaps/>
          <w:color w:val="FF0000"/>
          <w:sz w:val="30"/>
          <w:szCs w:val="30"/>
          <w:lang w:eastAsia="it-IT"/>
        </w:rPr>
        <w:t xml:space="preserve">Te </w:t>
      </w:r>
      <w:proofErr w:type="spellStart"/>
      <w:r w:rsidRPr="0028400E">
        <w:rPr>
          <w:rFonts w:ascii="Times New Roman" w:eastAsia="Times New Roman" w:hAnsi="Times New Roman" w:cs="Times New Roman"/>
          <w:smallCaps/>
          <w:color w:val="FF0000"/>
          <w:sz w:val="30"/>
          <w:szCs w:val="30"/>
          <w:lang w:eastAsia="it-IT"/>
        </w:rPr>
        <w:t>Deum</w:t>
      </w:r>
      <w:proofErr w:type="spellEnd"/>
      <w:r w:rsidRPr="0028400E">
        <w:rPr>
          <w:rFonts w:ascii="Times New Roman" w:eastAsia="Times New Roman" w:hAnsi="Times New Roman" w:cs="Times New Roman"/>
          <w:color w:val="FF0000"/>
          <w:sz w:val="30"/>
          <w:szCs w:val="30"/>
          <w:lang w:eastAsia="it-IT"/>
        </w:rPr>
        <w:t xml:space="preserve">, alla fine della celebrazione eucaristica. </w:t>
      </w:r>
    </w:p>
    <w:p w14:paraId="72DB2A6A" w14:textId="77777777" w:rsidR="00BF38AF" w:rsidRPr="0028400E" w:rsidRDefault="00BF38AF" w:rsidP="0028400E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it-IT"/>
        </w:rPr>
      </w:pPr>
    </w:p>
    <w:p w14:paraId="21591A98" w14:textId="778ADBB2" w:rsidR="00BF38AF" w:rsidRPr="0028400E" w:rsidRDefault="00BF38AF" w:rsidP="0028400E">
      <w:pPr>
        <w:spacing w:after="0" w:line="276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28400E">
        <w:rPr>
          <w:rFonts w:ascii="Times New Roman" w:eastAsia="Times New Roman" w:hAnsi="Times New Roman" w:cs="Times New Roman"/>
          <w:color w:val="FF0000"/>
          <w:sz w:val="30"/>
          <w:szCs w:val="30"/>
          <w:lang w:eastAsia="it-IT"/>
        </w:rPr>
        <w:t xml:space="preserve">Conclusa l’orazione </w:t>
      </w:r>
      <w:r w:rsidRPr="0028400E">
        <w:rPr>
          <w:rFonts w:ascii="Times New Roman" w:eastAsia="Times New Roman" w:hAnsi="Times New Roman" w:cs="Times New Roman"/>
          <w:smallCaps/>
          <w:color w:val="FF0000"/>
          <w:sz w:val="30"/>
          <w:szCs w:val="30"/>
          <w:lang w:eastAsia="it-IT"/>
        </w:rPr>
        <w:t>dopo la comunione</w:t>
      </w:r>
      <w:r w:rsidRPr="0028400E">
        <w:rPr>
          <w:rFonts w:ascii="Times New Roman" w:eastAsia="Times New Roman" w:hAnsi="Times New Roman" w:cs="Times New Roman"/>
          <w:color w:val="FF0000"/>
          <w:sz w:val="30"/>
          <w:szCs w:val="30"/>
          <w:lang w:eastAsia="it-IT"/>
        </w:rPr>
        <w:t xml:space="preserve"> chi presiede introduce la preghiera: </w:t>
      </w:r>
    </w:p>
    <w:p w14:paraId="5AFC1CCF" w14:textId="77777777" w:rsidR="007921E2" w:rsidRDefault="007921E2" w:rsidP="007921E2">
      <w:pPr>
        <w:spacing w:before="7" w:after="0" w:line="276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Al termine del cammino di un anno eleviamo </w:t>
      </w:r>
      <w:r w:rsidRPr="0028400E">
        <w:rPr>
          <w:rFonts w:ascii="Times New Roman" w:eastAsia="Times New Roman" w:hAnsi="Times New Roman" w:cs="Times New Roman"/>
          <w:color w:val="1F1F1F"/>
          <w:sz w:val="30"/>
          <w:szCs w:val="30"/>
          <w:lang w:eastAsia="it-IT"/>
        </w:rPr>
        <w:t xml:space="preserve">al </w:t>
      </w:r>
      <w:r w:rsidRPr="0028400E">
        <w:rPr>
          <w:rFonts w:ascii="Times New Roman" w:eastAsia="Times New Roman" w:hAnsi="Times New Roman" w:cs="Times New Roman"/>
          <w:color w:val="131313"/>
          <w:sz w:val="30"/>
          <w:szCs w:val="30"/>
          <w:lang w:eastAsia="it-IT"/>
        </w:rPr>
        <w:t xml:space="preserve">Padre </w:t>
      </w:r>
      <w:r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la nostra preghiera </w:t>
      </w:r>
      <w:r w:rsidRPr="0028400E">
        <w:rPr>
          <w:rFonts w:ascii="Times New Roman" w:eastAsia="Times New Roman" w:hAnsi="Times New Roman" w:cs="Times New Roman"/>
          <w:color w:val="0C0C0C"/>
          <w:sz w:val="30"/>
          <w:szCs w:val="30"/>
          <w:lang w:eastAsia="it-IT"/>
        </w:rPr>
        <w:t xml:space="preserve">di </w:t>
      </w:r>
      <w:r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ringraziamento per </w:t>
      </w:r>
      <w:r w:rsidRPr="0028400E">
        <w:rPr>
          <w:rFonts w:ascii="Times New Roman" w:eastAsia="Times New Roman" w:hAnsi="Times New Roman" w:cs="Times New Roman"/>
          <w:color w:val="111111"/>
          <w:sz w:val="30"/>
          <w:szCs w:val="30"/>
          <w:lang w:eastAsia="it-IT"/>
        </w:rPr>
        <w:t xml:space="preserve">gli </w:t>
      </w:r>
      <w:r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eventi e le </w:t>
      </w:r>
      <w:r w:rsidRPr="0028400E">
        <w:rPr>
          <w:rFonts w:ascii="Times New Roman" w:eastAsia="Times New Roman" w:hAnsi="Times New Roman" w:cs="Times New Roman"/>
          <w:color w:val="111111"/>
          <w:sz w:val="30"/>
          <w:szCs w:val="30"/>
          <w:lang w:eastAsia="it-IT"/>
        </w:rPr>
        <w:t xml:space="preserve">persone </w:t>
      </w:r>
      <w:r w:rsidRPr="0028400E">
        <w:rPr>
          <w:rFonts w:ascii="Times New Roman" w:eastAsia="Times New Roman" w:hAnsi="Times New Roman" w:cs="Times New Roman"/>
          <w:color w:val="0C0C0C"/>
          <w:sz w:val="30"/>
          <w:szCs w:val="30"/>
          <w:lang w:eastAsia="it-IT"/>
        </w:rPr>
        <w:t>di questa</w:t>
      </w:r>
      <w:r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 nostra comunità. Un tempo segnato dall’incertezza e dalla fatica: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p</w:t>
      </w:r>
      <w:r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ortiamo con noi i segni drammatici della guerra che ancora causa morti e sofferenza.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Portiamo con noi le tante vittime a causa della violenza, dell’odio e della discriminazione. </w:t>
      </w:r>
    </w:p>
    <w:p w14:paraId="14EA0D70" w14:textId="77777777" w:rsidR="007921E2" w:rsidRPr="0028400E" w:rsidRDefault="007921E2" w:rsidP="007921E2">
      <w:pPr>
        <w:spacing w:before="7" w:after="0" w:line="276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In questo anno</w:t>
      </w:r>
      <w:r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 il Signore non ha mancato di farsi a noi vicino e il suo Regno si è diffuso anche nelle nostre comunità. Al Padre, fonte della pace, ci affidiamo e in lui speriamo.</w:t>
      </w:r>
    </w:p>
    <w:p w14:paraId="76B3FBD9" w14:textId="77777777" w:rsidR="00BF38AF" w:rsidRPr="0028400E" w:rsidRDefault="00BF38AF" w:rsidP="0028400E">
      <w:pPr>
        <w:spacing w:after="0" w:line="276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28400E">
        <w:rPr>
          <w:rFonts w:ascii="Times New Roman" w:eastAsia="Times New Roman" w:hAnsi="Times New Roman" w:cs="Times New Roman"/>
          <w:color w:val="FF0000"/>
          <w:sz w:val="30"/>
          <w:szCs w:val="30"/>
          <w:lang w:eastAsia="it-IT"/>
        </w:rPr>
        <w:t>Breve pausa di silenzio</w:t>
      </w:r>
    </w:p>
    <w:p w14:paraId="71D1A8CB" w14:textId="0DAD2984" w:rsidR="00BF38AF" w:rsidRPr="0028400E" w:rsidRDefault="00BF38AF" w:rsidP="0028400E">
      <w:pPr>
        <w:spacing w:after="0" w:line="276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28400E">
        <w:rPr>
          <w:rFonts w:ascii="Times New Roman" w:eastAsia="Times New Roman" w:hAnsi="Times New Roman" w:cs="Times New Roman"/>
          <w:color w:val="FF0000"/>
          <w:sz w:val="30"/>
          <w:szCs w:val="30"/>
          <w:lang w:eastAsia="it-IT"/>
        </w:rPr>
        <w:t>Chi presiede: </w:t>
      </w:r>
    </w:p>
    <w:p w14:paraId="1345626B" w14:textId="7796E3FD" w:rsidR="00BF38AF" w:rsidRPr="0028400E" w:rsidRDefault="00BF38AF" w:rsidP="0028400E">
      <w:pPr>
        <w:spacing w:after="0" w:line="276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28400E">
        <w:rPr>
          <w:rFonts w:ascii="Times New Roman" w:eastAsia="Times New Roman" w:hAnsi="Times New Roman" w:cs="Times New Roman"/>
          <w:color w:val="FF0000"/>
          <w:sz w:val="30"/>
          <w:szCs w:val="30"/>
          <w:lang w:eastAsia="it-IT"/>
        </w:rPr>
        <w:t xml:space="preserve">PERDONO: </w:t>
      </w:r>
      <w:r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Al termine di quest’anno 202</w:t>
      </w:r>
      <w:r w:rsidR="007921E2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3</w:t>
      </w:r>
      <w:r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, riconosciamo con umiltà e verità che in tante occasioni abbiamo ignorato il volto di Cristo e la sua presenza in mezzo a noi come Salvatore per cercare altrove il senso della nostra esistenza.</w:t>
      </w:r>
    </w:p>
    <w:p w14:paraId="67DD6149" w14:textId="77777777" w:rsidR="00BF38AF" w:rsidRPr="0028400E" w:rsidRDefault="00BF38AF" w:rsidP="0028400E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14:paraId="32EA1320" w14:textId="52834DFF" w:rsidR="00BF38AF" w:rsidRPr="0028400E" w:rsidRDefault="00BF38AF" w:rsidP="0028400E">
      <w:pPr>
        <w:spacing w:after="0" w:line="276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28400E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it-IT"/>
        </w:rPr>
        <w:t>R</w:t>
      </w:r>
      <w:r w:rsidR="00E25481" w:rsidRPr="0028400E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it-IT"/>
        </w:rPr>
        <w:t>/</w:t>
      </w:r>
      <w:r w:rsidRPr="0028400E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it-IT"/>
        </w:rPr>
        <w:t>. in canto:</w:t>
      </w:r>
      <w:r w:rsidRPr="0028400E">
        <w:rPr>
          <w:rFonts w:ascii="Times New Roman" w:eastAsia="Times New Roman" w:hAnsi="Times New Roman" w:cs="Times New Roman"/>
          <w:color w:val="FF0000"/>
          <w:sz w:val="30"/>
          <w:szCs w:val="30"/>
          <w:lang w:eastAsia="it-IT"/>
        </w:rPr>
        <w:t xml:space="preserve"> </w:t>
      </w:r>
      <w:r w:rsidRPr="0028400E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it-IT"/>
        </w:rPr>
        <w:t>Kyrie, eleison</w:t>
      </w:r>
    </w:p>
    <w:p w14:paraId="3CC4BB69" w14:textId="36816E11" w:rsidR="00E25481" w:rsidRPr="0028400E" w:rsidRDefault="00BF38AF" w:rsidP="0028400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it-IT"/>
        </w:rPr>
      </w:pPr>
      <w:r w:rsidRPr="0028400E">
        <w:rPr>
          <w:rFonts w:ascii="Times New Roman" w:eastAsia="Times New Roman" w:hAnsi="Times New Roman" w:cs="Times New Roman"/>
          <w:color w:val="FF0000"/>
          <w:sz w:val="30"/>
          <w:szCs w:val="30"/>
          <w:lang w:eastAsia="it-IT"/>
        </w:rPr>
        <w:t>Lettore</w:t>
      </w:r>
      <w:r w:rsidR="00E25481" w:rsidRPr="0028400E">
        <w:rPr>
          <w:rFonts w:ascii="Times New Roman" w:eastAsia="Times New Roman" w:hAnsi="Times New Roman" w:cs="Times New Roman"/>
          <w:color w:val="FF0000"/>
          <w:sz w:val="30"/>
          <w:szCs w:val="30"/>
          <w:lang w:eastAsia="it-IT"/>
        </w:rPr>
        <w:t>:</w:t>
      </w:r>
    </w:p>
    <w:p w14:paraId="491E689D" w14:textId="77777777" w:rsidR="00E25481" w:rsidRPr="0028400E" w:rsidRDefault="00BF38AF" w:rsidP="0028400E">
      <w:pPr>
        <w:pStyle w:val="Paragrafoelenco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Tu, Signore, sei la nostra luce.</w:t>
      </w:r>
    </w:p>
    <w:p w14:paraId="7116642C" w14:textId="77777777" w:rsidR="00E25481" w:rsidRPr="0028400E" w:rsidRDefault="00BF38AF" w:rsidP="0028400E">
      <w:pPr>
        <w:pStyle w:val="Paragrafoelenco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Tu, Signore, sei la nostra pace</w:t>
      </w:r>
      <w:r w:rsidR="00E25481"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.</w:t>
      </w:r>
    </w:p>
    <w:p w14:paraId="247E69BE" w14:textId="10518E16" w:rsidR="00BF38AF" w:rsidRPr="0028400E" w:rsidRDefault="00BF38AF" w:rsidP="0028400E">
      <w:pPr>
        <w:pStyle w:val="Paragrafoelenco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Tu, Signore, sei la nostra vita.</w:t>
      </w:r>
      <w:r w:rsidR="00E25481"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 </w:t>
      </w:r>
      <w:r w:rsidR="00E25481" w:rsidRPr="0028400E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it-IT"/>
        </w:rPr>
        <w:t>R/.</w:t>
      </w:r>
    </w:p>
    <w:p w14:paraId="224C579F" w14:textId="77777777" w:rsidR="00E25481" w:rsidRPr="0028400E" w:rsidRDefault="00BF38AF" w:rsidP="0028400E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Tu, Signore sei la verità.</w:t>
      </w:r>
    </w:p>
    <w:p w14:paraId="6CA0D0C6" w14:textId="464D65EF" w:rsidR="00BF38AF" w:rsidRPr="0028400E" w:rsidRDefault="00BF38AF" w:rsidP="0028400E">
      <w:pPr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Tu, Signore, sei la nostra giustizia.</w:t>
      </w:r>
    </w:p>
    <w:p w14:paraId="70763550" w14:textId="7C4CEAF8" w:rsidR="00BF38AF" w:rsidRPr="0028400E" w:rsidRDefault="00BF38AF" w:rsidP="0028400E">
      <w:pPr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Tu, Signore, sei la pienezza dell’amore</w:t>
      </w:r>
      <w:r w:rsidR="00E25481"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. </w:t>
      </w:r>
      <w:r w:rsidR="00E25481" w:rsidRPr="0028400E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it-IT"/>
        </w:rPr>
        <w:t>R/.</w:t>
      </w:r>
    </w:p>
    <w:p w14:paraId="01E821CC" w14:textId="77777777" w:rsidR="00BF38AF" w:rsidRPr="0028400E" w:rsidRDefault="00BF38AF" w:rsidP="0028400E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Tu, Signore, sei la nostra consolazione.</w:t>
      </w:r>
    </w:p>
    <w:p w14:paraId="41653998" w14:textId="77777777" w:rsidR="00BF38AF" w:rsidRPr="0028400E" w:rsidRDefault="00BF38AF" w:rsidP="0028400E">
      <w:pPr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Tu, Signore, sei la nostra salvezza.</w:t>
      </w:r>
    </w:p>
    <w:p w14:paraId="635F55AF" w14:textId="3B32BE34" w:rsidR="00BF38AF" w:rsidRPr="0028400E" w:rsidRDefault="00BF38AF" w:rsidP="0028400E">
      <w:pPr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Tu, Signore, sei il buon Pastore.</w:t>
      </w:r>
      <w:r w:rsidR="00E25481" w:rsidRPr="0028400E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it-IT"/>
        </w:rPr>
        <w:t xml:space="preserve"> R/.</w:t>
      </w:r>
    </w:p>
    <w:p w14:paraId="5B6706C5" w14:textId="77777777" w:rsidR="00BF38AF" w:rsidRPr="0028400E" w:rsidRDefault="00BF38AF" w:rsidP="0028400E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Tu, Signore, sei la nostra via.</w:t>
      </w:r>
    </w:p>
    <w:p w14:paraId="4135B175" w14:textId="67B1E444" w:rsidR="00E25481" w:rsidRPr="0028400E" w:rsidRDefault="00E25481" w:rsidP="0028400E">
      <w:pPr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Tu sei la nostra speranza. </w:t>
      </w:r>
    </w:p>
    <w:p w14:paraId="1A7B987F" w14:textId="31970237" w:rsidR="00BF38AF" w:rsidRPr="0028400E" w:rsidRDefault="00BF38AF" w:rsidP="0028400E">
      <w:pPr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Tu, Signore, sei l’unico nostro Dio.</w:t>
      </w:r>
      <w:r w:rsidR="00E25481" w:rsidRPr="0028400E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it-IT"/>
        </w:rPr>
        <w:t xml:space="preserve"> R/.</w:t>
      </w:r>
    </w:p>
    <w:p w14:paraId="12960D51" w14:textId="54BFECB2" w:rsidR="00BF38AF" w:rsidRDefault="00BF38AF" w:rsidP="0028400E">
      <w:pPr>
        <w:spacing w:after="0" w:line="276" w:lineRule="auto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14:paraId="68D8265A" w14:textId="77777777" w:rsidR="0028400E" w:rsidRPr="0028400E" w:rsidRDefault="0028400E" w:rsidP="0028400E">
      <w:pPr>
        <w:spacing w:after="0" w:line="276" w:lineRule="auto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14:paraId="2189935A" w14:textId="25345368" w:rsidR="00BF38AF" w:rsidRPr="0028400E" w:rsidRDefault="00E25481" w:rsidP="0028400E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it-IT"/>
        </w:rPr>
      </w:pPr>
      <w:r w:rsidRPr="0028400E">
        <w:rPr>
          <w:rFonts w:ascii="Times New Roman" w:eastAsia="Times New Roman" w:hAnsi="Times New Roman" w:cs="Times New Roman"/>
          <w:color w:val="FF0000"/>
          <w:sz w:val="30"/>
          <w:szCs w:val="30"/>
          <w:lang w:eastAsia="it-IT"/>
        </w:rPr>
        <w:lastRenderedPageBreak/>
        <w:t xml:space="preserve">Chi presiede: </w:t>
      </w:r>
    </w:p>
    <w:p w14:paraId="35E69CA4" w14:textId="6C80DAC8" w:rsidR="00BF38AF" w:rsidRPr="0028400E" w:rsidRDefault="00BF38AF" w:rsidP="0028400E">
      <w:pPr>
        <w:spacing w:after="0" w:line="276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28400E">
        <w:rPr>
          <w:rFonts w:ascii="Times New Roman" w:eastAsia="Times New Roman" w:hAnsi="Times New Roman" w:cs="Times New Roman"/>
          <w:color w:val="FF0000"/>
          <w:sz w:val="30"/>
          <w:szCs w:val="30"/>
          <w:lang w:eastAsia="it-IT"/>
        </w:rPr>
        <w:t>GRAZIE:</w:t>
      </w:r>
      <w:r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 Guardando all’anno che si sta concludendo</w:t>
      </w:r>
      <w:r w:rsidR="00E25481"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,</w:t>
      </w:r>
      <w:r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 dal nostro cuore sgorga la riconoscenza a Dio, il Padre buono e onnipotente,</w:t>
      </w:r>
      <w:r w:rsidR="00E25481"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 </w:t>
      </w:r>
      <w:r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per averci rivelato il suo volto di benevolenza e misericordia.</w:t>
      </w:r>
    </w:p>
    <w:p w14:paraId="6B141B37" w14:textId="77777777" w:rsidR="00BF38AF" w:rsidRPr="0028400E" w:rsidRDefault="00BF38AF" w:rsidP="0028400E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FF0000"/>
          <w:sz w:val="16"/>
          <w:szCs w:val="16"/>
          <w:lang w:eastAsia="it-IT"/>
        </w:rPr>
      </w:pPr>
    </w:p>
    <w:p w14:paraId="7D64EC70" w14:textId="224CB7DC" w:rsidR="00BF38AF" w:rsidRPr="0028400E" w:rsidRDefault="00BF38AF" w:rsidP="002840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it-IT"/>
        </w:rPr>
      </w:pPr>
      <w:r w:rsidRPr="0028400E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it-IT"/>
        </w:rPr>
        <w:t>R</w:t>
      </w:r>
      <w:r w:rsidR="00E25481" w:rsidRPr="0028400E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it-IT"/>
        </w:rPr>
        <w:t>/</w:t>
      </w:r>
      <w:r w:rsidRPr="0028400E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it-IT"/>
        </w:rPr>
        <w:t>.</w:t>
      </w:r>
      <w:r w:rsidR="00E25481" w:rsidRPr="0028400E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it-IT"/>
        </w:rPr>
        <w:t xml:space="preserve"> </w:t>
      </w:r>
      <w:r w:rsidR="00E25481" w:rsidRPr="0028400E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it-IT"/>
        </w:rPr>
        <w:tab/>
      </w:r>
      <w:r w:rsidRPr="0028400E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it-IT"/>
        </w:rPr>
        <w:t>recitato:</w:t>
      </w:r>
      <w:r w:rsidRPr="0028400E">
        <w:rPr>
          <w:rFonts w:ascii="Times New Roman" w:eastAsia="Times New Roman" w:hAnsi="Times New Roman" w:cs="Times New Roman"/>
          <w:color w:val="FF0000"/>
          <w:sz w:val="30"/>
          <w:szCs w:val="30"/>
          <w:lang w:eastAsia="it-IT"/>
        </w:rPr>
        <w:t xml:space="preserve"> </w:t>
      </w:r>
      <w:r w:rsidRPr="0028400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it-IT"/>
        </w:rPr>
        <w:t>Grazie Signore</w:t>
      </w:r>
    </w:p>
    <w:p w14:paraId="7AA94B03" w14:textId="1E65347C" w:rsidR="00E25481" w:rsidRPr="0028400E" w:rsidRDefault="00E25481" w:rsidP="0028400E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it-IT"/>
        </w:rPr>
      </w:pPr>
      <w:r w:rsidRPr="0028400E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it-IT"/>
        </w:rPr>
        <w:tab/>
      </w:r>
      <w:r w:rsidRPr="0028400E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it-IT"/>
        </w:rPr>
        <w:t>cantato</w:t>
      </w:r>
      <w:r w:rsidRPr="0028400E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lang w:eastAsia="it-IT"/>
        </w:rPr>
        <w:t xml:space="preserve">: </w:t>
      </w:r>
      <w:r w:rsidRPr="0028400E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Benediciamo il Signore: a lui onore e gloria nei secoli! </w:t>
      </w:r>
      <w:r w:rsidRPr="0028400E">
        <w:rPr>
          <w:rFonts w:ascii="Times New Roman" w:eastAsia="Times New Roman" w:hAnsi="Times New Roman" w:cs="Times New Roman"/>
          <w:sz w:val="30"/>
          <w:szCs w:val="30"/>
          <w:lang w:eastAsia="it-IT"/>
        </w:rPr>
        <w:t>(</w:t>
      </w:r>
      <w:proofErr w:type="spellStart"/>
      <w:r w:rsidRPr="0028400E">
        <w:rPr>
          <w:rFonts w:ascii="Times New Roman" w:eastAsia="Times New Roman" w:hAnsi="Times New Roman" w:cs="Times New Roman"/>
          <w:i/>
          <w:iCs/>
          <w:sz w:val="30"/>
          <w:szCs w:val="30"/>
          <w:lang w:eastAsia="it-IT"/>
        </w:rPr>
        <w:t>UnL</w:t>
      </w:r>
      <w:proofErr w:type="spellEnd"/>
      <w:r w:rsidRPr="0028400E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 164 </w:t>
      </w:r>
      <w:proofErr w:type="spellStart"/>
      <w:r w:rsidRPr="0028400E">
        <w:rPr>
          <w:rFonts w:ascii="Times New Roman" w:eastAsia="Times New Roman" w:hAnsi="Times New Roman" w:cs="Times New Roman"/>
          <w:i/>
          <w:iCs/>
          <w:sz w:val="30"/>
          <w:szCs w:val="30"/>
          <w:lang w:eastAsia="it-IT"/>
        </w:rPr>
        <w:t>ritonello</w:t>
      </w:r>
      <w:proofErr w:type="spellEnd"/>
      <w:r w:rsidRPr="0028400E">
        <w:rPr>
          <w:rFonts w:ascii="Times New Roman" w:eastAsia="Times New Roman" w:hAnsi="Times New Roman" w:cs="Times New Roman"/>
          <w:i/>
          <w:iCs/>
          <w:sz w:val="30"/>
          <w:szCs w:val="30"/>
          <w:lang w:eastAsia="it-IT"/>
        </w:rPr>
        <w:t>)</w:t>
      </w:r>
      <w:r w:rsidR="0028400E">
        <w:rPr>
          <w:rFonts w:ascii="Times New Roman" w:eastAsia="Times New Roman" w:hAnsi="Times New Roman" w:cs="Times New Roman"/>
          <w:i/>
          <w:iCs/>
          <w:sz w:val="30"/>
          <w:szCs w:val="30"/>
          <w:lang w:eastAsia="it-IT"/>
        </w:rPr>
        <w:t xml:space="preserve"> </w:t>
      </w:r>
      <w:r w:rsidRPr="0028400E">
        <w:rPr>
          <w:rFonts w:ascii="Times New Roman" w:eastAsia="Times New Roman" w:hAnsi="Times New Roman" w:cs="Times New Roman"/>
          <w:color w:val="FF0000"/>
          <w:sz w:val="30"/>
          <w:szCs w:val="30"/>
          <w:lang w:eastAsia="it-IT"/>
        </w:rPr>
        <w:t xml:space="preserve">oppure un altro ritornello di ringraziamento/lode. </w:t>
      </w:r>
    </w:p>
    <w:p w14:paraId="23CF6E6A" w14:textId="1926948B" w:rsidR="00BF38AF" w:rsidRPr="0028400E" w:rsidRDefault="00BF38AF" w:rsidP="0028400E">
      <w:pPr>
        <w:spacing w:after="0" w:line="276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28400E">
        <w:rPr>
          <w:rFonts w:ascii="Times New Roman" w:eastAsia="Times New Roman" w:hAnsi="Times New Roman" w:cs="Times New Roman"/>
          <w:color w:val="FF0000"/>
          <w:sz w:val="30"/>
          <w:szCs w:val="30"/>
          <w:lang w:eastAsia="it-IT"/>
        </w:rPr>
        <w:t>Lettore</w:t>
      </w:r>
      <w:r w:rsidR="00E25481" w:rsidRPr="0028400E">
        <w:rPr>
          <w:rFonts w:ascii="Times New Roman" w:eastAsia="Times New Roman" w:hAnsi="Times New Roman" w:cs="Times New Roman"/>
          <w:color w:val="FF0000"/>
          <w:sz w:val="30"/>
          <w:szCs w:val="30"/>
          <w:lang w:eastAsia="it-IT"/>
        </w:rPr>
        <w:t>:</w:t>
      </w:r>
      <w:r w:rsidRPr="0028400E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it-IT"/>
        </w:rPr>
        <w:t xml:space="preserve"> </w:t>
      </w:r>
    </w:p>
    <w:p w14:paraId="67CB975F" w14:textId="77777777" w:rsidR="00BF38AF" w:rsidRPr="0028400E" w:rsidRDefault="00BF38AF" w:rsidP="0028400E">
      <w:pPr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Per ogni giorno, dono del tuo amore.</w:t>
      </w:r>
    </w:p>
    <w:p w14:paraId="087B0091" w14:textId="77777777" w:rsidR="00BF38AF" w:rsidRPr="0028400E" w:rsidRDefault="00BF38AF" w:rsidP="0028400E">
      <w:pPr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Per la tua Parola, guida ai nostri passi.</w:t>
      </w:r>
    </w:p>
    <w:p w14:paraId="71D1611C" w14:textId="423F51AB" w:rsidR="00BF38AF" w:rsidRPr="0028400E" w:rsidRDefault="00BF38AF" w:rsidP="0028400E">
      <w:pPr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Per il lavoro, fatica e sostentamento.</w:t>
      </w:r>
      <w:r w:rsidR="00E25481"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 </w:t>
      </w:r>
      <w:r w:rsidR="00E25481" w:rsidRPr="0028400E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it-IT"/>
        </w:rPr>
        <w:t>R/.</w:t>
      </w:r>
    </w:p>
    <w:p w14:paraId="08877659" w14:textId="77777777" w:rsidR="00BF38AF" w:rsidRPr="0028400E" w:rsidRDefault="00BF38AF" w:rsidP="0028400E">
      <w:pPr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Per la salute, garanzia per l’esistenza.</w:t>
      </w:r>
    </w:p>
    <w:p w14:paraId="4FD3DB85" w14:textId="77777777" w:rsidR="00BF38AF" w:rsidRPr="0028400E" w:rsidRDefault="00BF38AF" w:rsidP="0028400E">
      <w:pPr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Per il perdono, esperienza di gioia.</w:t>
      </w:r>
    </w:p>
    <w:p w14:paraId="0D995715" w14:textId="5D9454D5" w:rsidR="00BF38AF" w:rsidRPr="0028400E" w:rsidRDefault="00BF38AF" w:rsidP="0028400E">
      <w:pPr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Per il creato, segno della tua provvidenza.</w:t>
      </w:r>
      <w:r w:rsidR="00E25481"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 </w:t>
      </w:r>
      <w:r w:rsidR="00E25481" w:rsidRPr="0028400E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it-IT"/>
        </w:rPr>
        <w:t>R/.</w:t>
      </w:r>
    </w:p>
    <w:p w14:paraId="4EAE8B55" w14:textId="77777777" w:rsidR="00BF38AF" w:rsidRPr="0028400E" w:rsidRDefault="00BF38AF" w:rsidP="0028400E">
      <w:pPr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Per i fratelli e le sorelle, compagnia nel cammino.</w:t>
      </w:r>
    </w:p>
    <w:p w14:paraId="19241964" w14:textId="77777777" w:rsidR="00BF38AF" w:rsidRPr="0028400E" w:rsidRDefault="00BF38AF" w:rsidP="0028400E">
      <w:pPr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Per la nostra comunità, famiglia di famiglie.</w:t>
      </w:r>
    </w:p>
    <w:p w14:paraId="18EEDF2E" w14:textId="018A3054" w:rsidR="00BF38AF" w:rsidRPr="0028400E" w:rsidRDefault="00BF38AF" w:rsidP="0028400E">
      <w:pPr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Per chi si è donato nel servizio e ha alleviato le fatiche di questo anno.</w:t>
      </w:r>
      <w:r w:rsidR="00366389"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 </w:t>
      </w:r>
      <w:r w:rsidR="00366389" w:rsidRPr="0028400E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it-IT"/>
        </w:rPr>
        <w:t>R/.</w:t>
      </w:r>
    </w:p>
    <w:p w14:paraId="1EF4B6FD" w14:textId="02AF80FF" w:rsidR="00BF38AF" w:rsidRPr="0028400E" w:rsidRDefault="00BF38AF" w:rsidP="0028400E">
      <w:pPr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Per il dono della vita nuova che nasce e i bambini e bambine battezzati in questo anno.</w:t>
      </w:r>
    </w:p>
    <w:p w14:paraId="2D1CC222" w14:textId="02ADD489" w:rsidR="00BF38AF" w:rsidRPr="0028400E" w:rsidRDefault="00BF38AF" w:rsidP="0028400E">
      <w:pPr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Per i </w:t>
      </w:r>
      <w:r w:rsidR="00E25481"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bambini</w:t>
      </w:r>
      <w:r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 della prima Comunione</w:t>
      </w:r>
      <w:r w:rsidR="00E25481"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 </w:t>
      </w:r>
      <w:r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e</w:t>
      </w:r>
      <w:r w:rsidR="00E25481"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 </w:t>
      </w:r>
      <w:r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per i </w:t>
      </w:r>
      <w:r w:rsidR="00E25481"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ragazzi</w:t>
      </w:r>
      <w:r w:rsidR="00E25481" w:rsidRPr="0028400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it-IT"/>
        </w:rPr>
        <w:t xml:space="preserve"> </w:t>
      </w:r>
      <w:r w:rsidR="00E25481"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che hanno ricevuto l</w:t>
      </w:r>
      <w:r w:rsidR="00715A42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a</w:t>
      </w:r>
      <w:r w:rsidR="00E25481"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 Cresima</w:t>
      </w:r>
      <w:r w:rsidR="00366389"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.</w:t>
      </w:r>
    </w:p>
    <w:p w14:paraId="43504AFF" w14:textId="3442BFA0" w:rsidR="00BF38AF" w:rsidRDefault="00BF38AF" w:rsidP="0028400E">
      <w:pPr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it-IT"/>
        </w:rPr>
      </w:pPr>
      <w:r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Per le coppie di sposi di quest’anno e per tutti gli sposi</w:t>
      </w:r>
      <w:r w:rsidR="00366389"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. </w:t>
      </w:r>
      <w:r w:rsidR="00366389" w:rsidRPr="0028400E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it-IT"/>
        </w:rPr>
        <w:t>R/.</w:t>
      </w:r>
    </w:p>
    <w:p w14:paraId="7799466C" w14:textId="71A3BC2A" w:rsidR="00BF38AF" w:rsidRPr="0028400E" w:rsidRDefault="00BF38AF" w:rsidP="0028400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B7294A6" w14:textId="77777777" w:rsidR="00E25481" w:rsidRPr="0028400E" w:rsidRDefault="00E25481" w:rsidP="0028400E">
      <w:pPr>
        <w:spacing w:after="0" w:line="276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28400E">
        <w:rPr>
          <w:rFonts w:ascii="Times New Roman" w:eastAsia="Times New Roman" w:hAnsi="Times New Roman" w:cs="Times New Roman"/>
          <w:color w:val="FF0000"/>
          <w:sz w:val="30"/>
          <w:szCs w:val="30"/>
          <w:lang w:eastAsia="it-IT"/>
        </w:rPr>
        <w:t xml:space="preserve">Chi presiede: </w:t>
      </w:r>
    </w:p>
    <w:p w14:paraId="65BD815D" w14:textId="77777777" w:rsidR="00E25481" w:rsidRPr="0028400E" w:rsidRDefault="00E25481" w:rsidP="0028400E">
      <w:pPr>
        <w:spacing w:after="0" w:line="276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28400E">
        <w:rPr>
          <w:rFonts w:ascii="Times New Roman" w:eastAsia="Times New Roman" w:hAnsi="Times New Roman" w:cs="Times New Roman"/>
          <w:color w:val="FF0000"/>
          <w:sz w:val="30"/>
          <w:szCs w:val="30"/>
          <w:lang w:eastAsia="it-IT"/>
        </w:rPr>
        <w:t>INTERCESSIONE:</w:t>
      </w:r>
      <w:r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 Invochiamo la benedizione del Signore su di noi e sul nuovo anno che sta per iniziare, perché rivolga su di noi il suo sguardo e faccia risplendere il suo volto su tutta l’umanità.</w:t>
      </w:r>
    </w:p>
    <w:p w14:paraId="3218BD8E" w14:textId="77777777" w:rsidR="00E25481" w:rsidRPr="0028400E" w:rsidRDefault="00E25481" w:rsidP="0028400E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14:paraId="7A2CB238" w14:textId="448826C0" w:rsidR="00E25481" w:rsidRPr="0028400E" w:rsidRDefault="00E25481" w:rsidP="0028400E">
      <w:pPr>
        <w:spacing w:after="0" w:line="276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28400E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it-IT"/>
        </w:rPr>
        <w:t>R</w:t>
      </w:r>
      <w:r w:rsidR="00366389" w:rsidRPr="0028400E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it-IT"/>
        </w:rPr>
        <w:t>/</w:t>
      </w:r>
      <w:r w:rsidRPr="0028400E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it-IT"/>
        </w:rPr>
        <w:t>. in canto o recitato:</w:t>
      </w:r>
      <w:r w:rsidRPr="0028400E">
        <w:rPr>
          <w:rFonts w:ascii="Times New Roman" w:eastAsia="Times New Roman" w:hAnsi="Times New Roman" w:cs="Times New Roman"/>
          <w:color w:val="FF0000"/>
          <w:sz w:val="30"/>
          <w:szCs w:val="30"/>
          <w:lang w:eastAsia="it-IT"/>
        </w:rPr>
        <w:t xml:space="preserve"> </w:t>
      </w:r>
      <w:r w:rsidRPr="0028400E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it-IT"/>
        </w:rPr>
        <w:t>Ascoltaci Signore</w:t>
      </w:r>
    </w:p>
    <w:p w14:paraId="1FBE130B" w14:textId="6CF0370B" w:rsidR="00E25481" w:rsidRPr="0028400E" w:rsidRDefault="00E25481" w:rsidP="0028400E">
      <w:pPr>
        <w:spacing w:after="0" w:line="276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28400E">
        <w:rPr>
          <w:rFonts w:ascii="Times New Roman" w:eastAsia="Times New Roman" w:hAnsi="Times New Roman" w:cs="Times New Roman"/>
          <w:color w:val="FF0000"/>
          <w:sz w:val="30"/>
          <w:szCs w:val="30"/>
          <w:lang w:eastAsia="it-IT"/>
        </w:rPr>
        <w:t>Lettore:</w:t>
      </w:r>
    </w:p>
    <w:p w14:paraId="59ED5AD8" w14:textId="77777777" w:rsidR="00E25481" w:rsidRPr="0028400E" w:rsidRDefault="00E25481" w:rsidP="0028400E">
      <w:pPr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Raccogli nell’unità la tua Chiesa</w:t>
      </w:r>
    </w:p>
    <w:p w14:paraId="01C3061C" w14:textId="77777777" w:rsidR="00E25481" w:rsidRPr="0028400E" w:rsidRDefault="00E25481" w:rsidP="0028400E">
      <w:pPr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Benedici il nostro Papa Francesco.</w:t>
      </w:r>
    </w:p>
    <w:p w14:paraId="31CE1A64" w14:textId="108A0159" w:rsidR="00E25481" w:rsidRDefault="00E25481" w:rsidP="00C24D13">
      <w:pPr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it-IT"/>
        </w:rPr>
      </w:pPr>
      <w:r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Sostieni il nostro Vescovo Lauro.</w:t>
      </w:r>
      <w:r w:rsidR="00C24D13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 </w:t>
      </w:r>
      <w:r w:rsidR="00366389" w:rsidRPr="0028400E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it-IT"/>
        </w:rPr>
        <w:t>R/.</w:t>
      </w:r>
    </w:p>
    <w:p w14:paraId="4AD74D57" w14:textId="77777777" w:rsidR="00E25481" w:rsidRPr="0028400E" w:rsidRDefault="00E25481" w:rsidP="0028400E">
      <w:pPr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Illumina i missionari del Vangelo.</w:t>
      </w:r>
    </w:p>
    <w:p w14:paraId="40BED95F" w14:textId="77777777" w:rsidR="00E25481" w:rsidRPr="0028400E" w:rsidRDefault="00E25481" w:rsidP="0028400E">
      <w:pPr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Rivesti della tua carità i sacerdoti.</w:t>
      </w:r>
    </w:p>
    <w:p w14:paraId="7C807168" w14:textId="5F683F0F" w:rsidR="0028400E" w:rsidRPr="001D276A" w:rsidRDefault="00E25481" w:rsidP="001D276A">
      <w:pPr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it-IT"/>
        </w:rPr>
      </w:pPr>
      <w:r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Santifica i religiosi e le religiose.</w:t>
      </w:r>
      <w:r w:rsidR="00366389"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 </w:t>
      </w:r>
      <w:r w:rsidR="00366389" w:rsidRPr="0028400E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it-IT"/>
        </w:rPr>
        <w:t>R/.</w:t>
      </w:r>
    </w:p>
    <w:p w14:paraId="1E36D6DE" w14:textId="77777777" w:rsidR="00E25481" w:rsidRPr="0028400E" w:rsidRDefault="00E25481" w:rsidP="0028400E">
      <w:pPr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Suscita operai per la tua messe.</w:t>
      </w:r>
    </w:p>
    <w:p w14:paraId="38DDC184" w14:textId="77777777" w:rsidR="00E25481" w:rsidRPr="0028400E" w:rsidRDefault="00E25481" w:rsidP="0028400E">
      <w:pPr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lastRenderedPageBreak/>
        <w:t>Custodisci i popoli nella pace.</w:t>
      </w:r>
    </w:p>
    <w:p w14:paraId="2E55A7A4" w14:textId="08A1E1DB" w:rsidR="00E25481" w:rsidRPr="0028400E" w:rsidRDefault="00E25481" w:rsidP="0028400E">
      <w:pPr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Proteggi le nostre famiglie.</w:t>
      </w:r>
      <w:r w:rsidR="00366389" w:rsidRPr="0028400E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it-IT"/>
        </w:rPr>
        <w:t xml:space="preserve"> R/.</w:t>
      </w:r>
    </w:p>
    <w:p w14:paraId="270D0B62" w14:textId="77777777" w:rsidR="00E25481" w:rsidRPr="0028400E" w:rsidRDefault="00E25481" w:rsidP="0028400E">
      <w:pPr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Guida i giovani sulla via del bene.</w:t>
      </w:r>
    </w:p>
    <w:p w14:paraId="3A7A690C" w14:textId="77777777" w:rsidR="00E25481" w:rsidRPr="0028400E" w:rsidRDefault="00E25481" w:rsidP="0028400E">
      <w:pPr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Guarisci e consola chi soffre nel corpo e nello spirito.</w:t>
      </w:r>
    </w:p>
    <w:p w14:paraId="051CBEEA" w14:textId="64F3CBCB" w:rsidR="00E25481" w:rsidRPr="0028400E" w:rsidRDefault="00E25481" w:rsidP="0028400E">
      <w:pPr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Sorreggi e conforta gli anziani.</w:t>
      </w:r>
      <w:r w:rsidR="00366389" w:rsidRPr="0028400E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it-IT"/>
        </w:rPr>
        <w:t xml:space="preserve"> R/.</w:t>
      </w:r>
    </w:p>
    <w:p w14:paraId="3AD4CA69" w14:textId="7BB246E4" w:rsidR="00E25481" w:rsidRPr="0028400E" w:rsidRDefault="00E25481" w:rsidP="0028400E">
      <w:pPr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Dona sostegno e forza </w:t>
      </w:r>
      <w:r w:rsidR="00366389"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a chi si fa prossimo al fratello ammalato e sofferente. </w:t>
      </w:r>
    </w:p>
    <w:p w14:paraId="35BA6CD4" w14:textId="406B1E7A" w:rsidR="00366389" w:rsidRPr="0028400E" w:rsidRDefault="00366389" w:rsidP="0028400E">
      <w:pPr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Consola chi vive il terrore della guerra e dell’odio. </w:t>
      </w:r>
    </w:p>
    <w:p w14:paraId="1065E8DA" w14:textId="0C714091" w:rsidR="00E25481" w:rsidRPr="0028400E" w:rsidRDefault="00E25481" w:rsidP="0028400E">
      <w:pPr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Dona ai defunti la gioia del tuo regno in particolare ai</w:t>
      </w:r>
      <w:r w:rsidR="00366389" w:rsidRPr="0028400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it-IT"/>
        </w:rPr>
        <w:t xml:space="preserve"> </w:t>
      </w:r>
      <w:r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fratelli e sorelle che in questo anno abbiamo accompagnato nell’ultimo pellegrinaggio terreno. </w:t>
      </w:r>
      <w:r w:rsidR="00366389" w:rsidRPr="0028400E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it-IT"/>
        </w:rPr>
        <w:t>R/.</w:t>
      </w:r>
    </w:p>
    <w:p w14:paraId="31768900" w14:textId="77777777" w:rsidR="00E25481" w:rsidRPr="0028400E" w:rsidRDefault="00E25481" w:rsidP="0028400E">
      <w:pPr>
        <w:spacing w:after="0" w:line="276" w:lineRule="auto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14:paraId="12AC4F8A" w14:textId="1D281BAB" w:rsidR="00BF38AF" w:rsidRPr="0028400E" w:rsidRDefault="00BF38AF" w:rsidP="0028400E">
      <w:pPr>
        <w:spacing w:after="0" w:line="276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28400E">
        <w:rPr>
          <w:rFonts w:ascii="Times New Roman" w:eastAsia="Times New Roman" w:hAnsi="Times New Roman" w:cs="Times New Roman"/>
          <w:color w:val="FF0000"/>
          <w:sz w:val="30"/>
          <w:szCs w:val="30"/>
          <w:lang w:eastAsia="it-IT"/>
        </w:rPr>
        <w:t xml:space="preserve">Si introduce il canto del Te </w:t>
      </w:r>
      <w:proofErr w:type="spellStart"/>
      <w:r w:rsidRPr="0028400E">
        <w:rPr>
          <w:rFonts w:ascii="Times New Roman" w:eastAsia="Times New Roman" w:hAnsi="Times New Roman" w:cs="Times New Roman"/>
          <w:color w:val="FF0000"/>
          <w:sz w:val="30"/>
          <w:szCs w:val="30"/>
          <w:lang w:eastAsia="it-IT"/>
        </w:rPr>
        <w:t>Deum</w:t>
      </w:r>
      <w:proofErr w:type="spellEnd"/>
      <w:r w:rsidRPr="0028400E">
        <w:rPr>
          <w:rFonts w:ascii="Times New Roman" w:eastAsia="Times New Roman" w:hAnsi="Times New Roman" w:cs="Times New Roman"/>
          <w:color w:val="FF0000"/>
          <w:sz w:val="30"/>
          <w:szCs w:val="30"/>
          <w:lang w:eastAsia="it-IT"/>
        </w:rPr>
        <w:t xml:space="preserve"> con l’offerta dell’incenso. Posizionare l’incensiere ai piedi dell’altare. </w:t>
      </w:r>
    </w:p>
    <w:p w14:paraId="777421B8" w14:textId="77777777" w:rsidR="00BF38AF" w:rsidRPr="0028400E" w:rsidRDefault="00BF38AF" w:rsidP="0028400E">
      <w:pPr>
        <w:spacing w:after="0" w:line="276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Salga a te, Signore, l’incenso della nostra preghiera al termine di questo anno di grazia; come il profumo riempie questo tempio, così la tua Chiesa spanda nel mondo la soave fragranza di Cristo nel nuovo anno che inizia.</w:t>
      </w:r>
    </w:p>
    <w:p w14:paraId="3D3E7FB6" w14:textId="26BA28AB" w:rsidR="00BF38AF" w:rsidRPr="0028400E" w:rsidRDefault="00BF38AF" w:rsidP="0028400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EB6EEC7" w14:textId="2B54B585" w:rsidR="00366389" w:rsidRPr="0028400E" w:rsidRDefault="00366389" w:rsidP="0028400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eastAsia="it-IT"/>
        </w:rPr>
      </w:pPr>
      <w:r w:rsidRPr="0028400E">
        <w:rPr>
          <w:rFonts w:ascii="Times New Roman" w:eastAsia="Times New Roman" w:hAnsi="Times New Roman" w:cs="Times New Roman"/>
          <w:color w:val="FF0000"/>
          <w:sz w:val="30"/>
          <w:szCs w:val="30"/>
          <w:lang w:eastAsia="it-IT"/>
        </w:rPr>
        <w:t xml:space="preserve">Canto di ringraziamento: </w:t>
      </w:r>
      <w:r w:rsidRPr="0028400E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it-IT"/>
        </w:rPr>
        <w:t xml:space="preserve">Te </w:t>
      </w:r>
      <w:proofErr w:type="spellStart"/>
      <w:r w:rsidRPr="0028400E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it-IT"/>
        </w:rPr>
        <w:t>Deum</w:t>
      </w:r>
      <w:proofErr w:type="spellEnd"/>
      <w:r w:rsidRPr="0028400E">
        <w:rPr>
          <w:rFonts w:ascii="Times New Roman" w:eastAsia="Times New Roman" w:hAnsi="Times New Roman" w:cs="Times New Roman"/>
          <w:color w:val="FF0000"/>
          <w:sz w:val="30"/>
          <w:szCs w:val="30"/>
          <w:lang w:eastAsia="it-IT"/>
        </w:rPr>
        <w:t xml:space="preserve">, </w:t>
      </w:r>
      <w:r w:rsidRPr="0028400E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it-IT"/>
        </w:rPr>
        <w:t>Magnificat</w:t>
      </w:r>
      <w:r w:rsidRPr="0028400E">
        <w:rPr>
          <w:rFonts w:ascii="Times New Roman" w:eastAsia="Times New Roman" w:hAnsi="Times New Roman" w:cs="Times New Roman"/>
          <w:color w:val="FF0000"/>
          <w:sz w:val="30"/>
          <w:szCs w:val="30"/>
          <w:lang w:eastAsia="it-IT"/>
        </w:rPr>
        <w:t xml:space="preserve"> oppure un altro canto adatto. </w:t>
      </w:r>
    </w:p>
    <w:p w14:paraId="69E36256" w14:textId="77777777" w:rsidR="00366389" w:rsidRPr="0028400E" w:rsidRDefault="00366389" w:rsidP="0028400E">
      <w:pPr>
        <w:spacing w:before="35" w:after="0" w:line="276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</w:pPr>
    </w:p>
    <w:p w14:paraId="46C62EF6" w14:textId="71627C3E" w:rsidR="00BF38AF" w:rsidRPr="0028400E" w:rsidRDefault="00366389" w:rsidP="0028400E">
      <w:pPr>
        <w:spacing w:before="35" w:after="0" w:line="276" w:lineRule="auto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28400E">
        <w:rPr>
          <w:rFonts w:ascii="Times New Roman" w:eastAsia="Times New Roman" w:hAnsi="Times New Roman" w:cs="Times New Roman"/>
          <w:color w:val="FF0000"/>
          <w:sz w:val="30"/>
          <w:szCs w:val="30"/>
          <w:lang w:eastAsia="it-IT"/>
        </w:rPr>
        <w:t xml:space="preserve">Concluso il canto chi presiede: </w:t>
      </w:r>
    </w:p>
    <w:p w14:paraId="7125C0B1" w14:textId="73AACC40" w:rsidR="00366389" w:rsidRPr="0028400E" w:rsidRDefault="00BF38AF" w:rsidP="0028400E">
      <w:pPr>
        <w:spacing w:before="3" w:after="0" w:line="276" w:lineRule="auto"/>
        <w:ind w:left="-5" w:hanging="5"/>
        <w:jc w:val="both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28400E">
        <w:rPr>
          <w:rFonts w:ascii="Times New Roman" w:eastAsia="Times New Roman" w:hAnsi="Times New Roman" w:cs="Times New Roman"/>
          <w:color w:val="151515"/>
          <w:sz w:val="30"/>
          <w:szCs w:val="30"/>
          <w:lang w:eastAsia="it-IT"/>
        </w:rPr>
        <w:t xml:space="preserve">O </w:t>
      </w:r>
      <w:r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Padre, che esaudisci sempre la voce dei Tuoi </w:t>
      </w:r>
      <w:r w:rsidRPr="0028400E">
        <w:rPr>
          <w:rFonts w:ascii="Times New Roman" w:eastAsia="Times New Roman" w:hAnsi="Times New Roman" w:cs="Times New Roman"/>
          <w:color w:val="0C0C0C"/>
          <w:sz w:val="30"/>
          <w:szCs w:val="30"/>
          <w:lang w:eastAsia="it-IT"/>
        </w:rPr>
        <w:t xml:space="preserve">figli, </w:t>
      </w:r>
      <w:r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ricevi il nostro umile ringraziamento e fa’ </w:t>
      </w:r>
      <w:r w:rsidRPr="0028400E">
        <w:rPr>
          <w:rFonts w:ascii="Times New Roman" w:eastAsia="Times New Roman" w:hAnsi="Times New Roman" w:cs="Times New Roman"/>
          <w:color w:val="080808"/>
          <w:sz w:val="30"/>
          <w:szCs w:val="30"/>
          <w:lang w:eastAsia="it-IT"/>
        </w:rPr>
        <w:t>che, i</w:t>
      </w:r>
      <w:r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n </w:t>
      </w:r>
      <w:r w:rsidRPr="0028400E">
        <w:rPr>
          <w:rFonts w:ascii="Times New Roman" w:eastAsia="Times New Roman" w:hAnsi="Times New Roman" w:cs="Times New Roman"/>
          <w:color w:val="0F0F0F"/>
          <w:sz w:val="30"/>
          <w:szCs w:val="30"/>
          <w:lang w:eastAsia="it-IT"/>
        </w:rPr>
        <w:t xml:space="preserve">una </w:t>
      </w:r>
      <w:r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vita serena e libera dalle insidie </w:t>
      </w:r>
      <w:r w:rsidRPr="0028400E">
        <w:rPr>
          <w:rFonts w:ascii="Times New Roman" w:eastAsia="Times New Roman" w:hAnsi="Times New Roman" w:cs="Times New Roman"/>
          <w:color w:val="0C0C0C"/>
          <w:sz w:val="30"/>
          <w:szCs w:val="30"/>
          <w:lang w:eastAsia="it-IT"/>
        </w:rPr>
        <w:t xml:space="preserve">del </w:t>
      </w:r>
      <w:r w:rsidRPr="0028400E">
        <w:rPr>
          <w:rFonts w:ascii="Times New Roman" w:eastAsia="Times New Roman" w:hAnsi="Times New Roman" w:cs="Times New Roman"/>
          <w:color w:val="1F1F1F"/>
          <w:sz w:val="30"/>
          <w:szCs w:val="30"/>
          <w:lang w:eastAsia="it-IT"/>
        </w:rPr>
        <w:t xml:space="preserve">male, </w:t>
      </w:r>
      <w:r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lavoriamo con rinnovata fiducia alla edificazione del </w:t>
      </w:r>
      <w:r w:rsidRPr="0028400E">
        <w:rPr>
          <w:rFonts w:ascii="Times New Roman" w:eastAsia="Times New Roman" w:hAnsi="Times New Roman" w:cs="Times New Roman"/>
          <w:color w:val="0C0C0C"/>
          <w:sz w:val="30"/>
          <w:szCs w:val="30"/>
          <w:lang w:eastAsia="it-IT"/>
        </w:rPr>
        <w:t xml:space="preserve">Tuo </w:t>
      </w:r>
      <w:r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Regno. </w:t>
      </w:r>
      <w:r w:rsidRPr="0028400E">
        <w:rPr>
          <w:rFonts w:ascii="Times New Roman" w:eastAsia="Times New Roman" w:hAnsi="Times New Roman" w:cs="Times New Roman"/>
          <w:color w:val="282828"/>
          <w:sz w:val="30"/>
          <w:szCs w:val="30"/>
          <w:lang w:eastAsia="it-IT"/>
        </w:rPr>
        <w:t xml:space="preserve">Per </w:t>
      </w:r>
      <w:r w:rsidRPr="0028400E">
        <w:rPr>
          <w:rFonts w:ascii="Times New Roman" w:eastAsia="Times New Roman" w:hAnsi="Times New Roman" w:cs="Times New Roman"/>
          <w:color w:val="0A0A0A"/>
          <w:sz w:val="30"/>
          <w:szCs w:val="30"/>
          <w:lang w:eastAsia="it-IT"/>
        </w:rPr>
        <w:t xml:space="preserve">Cristo </w:t>
      </w:r>
      <w:r w:rsidRPr="0028400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nostro Signore. </w:t>
      </w:r>
      <w:r w:rsidRPr="0028400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it-IT"/>
        </w:rPr>
        <w:t>Amen</w:t>
      </w:r>
      <w:r w:rsidR="00366389" w:rsidRPr="0028400E">
        <w:rPr>
          <w:rFonts w:ascii="Times New Roman" w:eastAsia="Times New Roman" w:hAnsi="Times New Roman" w:cs="Times New Roman"/>
          <w:sz w:val="30"/>
          <w:szCs w:val="30"/>
          <w:lang w:eastAsia="it-IT"/>
        </w:rPr>
        <w:t>.</w:t>
      </w:r>
    </w:p>
    <w:p w14:paraId="7A6AA2AA" w14:textId="67EF57DB" w:rsidR="00366389" w:rsidRPr="0028400E" w:rsidRDefault="00366389" w:rsidP="0028400E">
      <w:pPr>
        <w:spacing w:before="3" w:after="0" w:line="276" w:lineRule="auto"/>
        <w:ind w:left="-5" w:hanging="5"/>
        <w:jc w:val="both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14:paraId="640A4F63" w14:textId="0831AA12" w:rsidR="00366389" w:rsidRPr="0028400E" w:rsidRDefault="00366389" w:rsidP="0028400E">
      <w:pPr>
        <w:spacing w:before="3" w:after="0" w:line="276" w:lineRule="auto"/>
        <w:ind w:left="-5" w:hanging="5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it-IT"/>
        </w:rPr>
      </w:pPr>
      <w:r w:rsidRPr="0028400E">
        <w:rPr>
          <w:rFonts w:ascii="Times New Roman" w:eastAsia="Times New Roman" w:hAnsi="Times New Roman" w:cs="Times New Roman"/>
          <w:color w:val="FF0000"/>
          <w:sz w:val="30"/>
          <w:szCs w:val="30"/>
          <w:lang w:eastAsia="it-IT"/>
        </w:rPr>
        <w:t xml:space="preserve">La celebrazione si conclude con la </w:t>
      </w:r>
      <w:r w:rsidRPr="0028400E">
        <w:rPr>
          <w:rFonts w:ascii="Times New Roman" w:eastAsia="Times New Roman" w:hAnsi="Times New Roman" w:cs="Times New Roman"/>
          <w:smallCaps/>
          <w:color w:val="FF0000"/>
          <w:sz w:val="30"/>
          <w:szCs w:val="30"/>
          <w:lang w:eastAsia="it-IT"/>
        </w:rPr>
        <w:t xml:space="preserve">Benedizione. </w:t>
      </w:r>
      <w:r w:rsidRPr="0028400E">
        <w:rPr>
          <w:rFonts w:ascii="Times New Roman" w:eastAsia="Times New Roman" w:hAnsi="Times New Roman" w:cs="Times New Roman"/>
          <w:color w:val="FF0000"/>
          <w:sz w:val="30"/>
          <w:szCs w:val="30"/>
          <w:lang w:eastAsia="it-IT"/>
        </w:rPr>
        <w:t xml:space="preserve">Si può utilizzare la formula della </w:t>
      </w:r>
      <w:r w:rsidRPr="0028400E">
        <w:rPr>
          <w:rFonts w:ascii="Times New Roman" w:eastAsia="Times New Roman" w:hAnsi="Times New Roman" w:cs="Times New Roman"/>
          <w:smallCaps/>
          <w:color w:val="FF0000"/>
          <w:sz w:val="30"/>
          <w:szCs w:val="30"/>
          <w:lang w:eastAsia="it-IT"/>
        </w:rPr>
        <w:t>benedizione solenne</w:t>
      </w:r>
      <w:r w:rsidRPr="0028400E">
        <w:rPr>
          <w:rFonts w:ascii="Times New Roman" w:eastAsia="Times New Roman" w:hAnsi="Times New Roman" w:cs="Times New Roman"/>
          <w:color w:val="FF0000"/>
          <w:sz w:val="30"/>
          <w:szCs w:val="30"/>
          <w:lang w:eastAsia="it-IT"/>
        </w:rPr>
        <w:t>, MRI p. 456-457 oppure la benedizione del Tempo Ordinario I MRI p. 462.</w:t>
      </w:r>
    </w:p>
    <w:sectPr w:rsidR="00366389" w:rsidRPr="0028400E" w:rsidSect="0028400E">
      <w:footerReference w:type="default" r:id="rId7"/>
      <w:pgSz w:w="11906" w:h="16838"/>
      <w:pgMar w:top="1134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97542" w14:textId="77777777" w:rsidR="00055692" w:rsidRDefault="00055692" w:rsidP="007332EE">
      <w:pPr>
        <w:spacing w:after="0" w:line="240" w:lineRule="auto"/>
      </w:pPr>
      <w:r>
        <w:separator/>
      </w:r>
    </w:p>
  </w:endnote>
  <w:endnote w:type="continuationSeparator" w:id="0">
    <w:p w14:paraId="3307FB64" w14:textId="77777777" w:rsidR="00055692" w:rsidRDefault="00055692" w:rsidP="00733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21037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9765736" w14:textId="4A2C0898" w:rsidR="007332EE" w:rsidRPr="007332EE" w:rsidRDefault="007332EE" w:rsidP="007332EE">
        <w:pPr>
          <w:pStyle w:val="Pidipagina"/>
          <w:jc w:val="right"/>
          <w:rPr>
            <w:rFonts w:ascii="Times New Roman" w:hAnsi="Times New Roman" w:cs="Times New Roman"/>
          </w:rPr>
        </w:pPr>
        <w:r w:rsidRPr="007332EE">
          <w:rPr>
            <w:rFonts w:ascii="Times New Roman" w:hAnsi="Times New Roman" w:cs="Times New Roman"/>
          </w:rPr>
          <w:fldChar w:fldCharType="begin"/>
        </w:r>
        <w:r w:rsidRPr="007332EE">
          <w:rPr>
            <w:rFonts w:ascii="Times New Roman" w:hAnsi="Times New Roman" w:cs="Times New Roman"/>
          </w:rPr>
          <w:instrText>PAGE   \* MERGEFORMAT</w:instrText>
        </w:r>
        <w:r w:rsidRPr="007332EE">
          <w:rPr>
            <w:rFonts w:ascii="Times New Roman" w:hAnsi="Times New Roman" w:cs="Times New Roman"/>
          </w:rPr>
          <w:fldChar w:fldCharType="separate"/>
        </w:r>
        <w:r w:rsidRPr="007332EE">
          <w:rPr>
            <w:rFonts w:ascii="Times New Roman" w:hAnsi="Times New Roman" w:cs="Times New Roman"/>
          </w:rPr>
          <w:t>2</w:t>
        </w:r>
        <w:r w:rsidRPr="007332E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933C5" w14:textId="77777777" w:rsidR="00055692" w:rsidRDefault="00055692" w:rsidP="007332EE">
      <w:pPr>
        <w:spacing w:after="0" w:line="240" w:lineRule="auto"/>
      </w:pPr>
      <w:r>
        <w:separator/>
      </w:r>
    </w:p>
  </w:footnote>
  <w:footnote w:type="continuationSeparator" w:id="0">
    <w:p w14:paraId="6EA52528" w14:textId="77777777" w:rsidR="00055692" w:rsidRDefault="00055692" w:rsidP="00733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6D21"/>
    <w:multiLevelType w:val="multilevel"/>
    <w:tmpl w:val="CE94A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57669"/>
    <w:multiLevelType w:val="multilevel"/>
    <w:tmpl w:val="EB5AA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1A1E74"/>
    <w:multiLevelType w:val="multilevel"/>
    <w:tmpl w:val="DE723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2373345">
    <w:abstractNumId w:val="1"/>
  </w:num>
  <w:num w:numId="2" w16cid:durableId="2026056452">
    <w:abstractNumId w:val="0"/>
  </w:num>
  <w:num w:numId="3" w16cid:durableId="2063407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8AF"/>
    <w:rsid w:val="00055692"/>
    <w:rsid w:val="001340FE"/>
    <w:rsid w:val="001D276A"/>
    <w:rsid w:val="0028400E"/>
    <w:rsid w:val="00366389"/>
    <w:rsid w:val="00510675"/>
    <w:rsid w:val="005E6074"/>
    <w:rsid w:val="006A4642"/>
    <w:rsid w:val="00715A42"/>
    <w:rsid w:val="007332EE"/>
    <w:rsid w:val="007921E2"/>
    <w:rsid w:val="00876FAB"/>
    <w:rsid w:val="00BF38AF"/>
    <w:rsid w:val="00C24D13"/>
    <w:rsid w:val="00E25481"/>
    <w:rsid w:val="00F1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C9CE"/>
  <w15:chartTrackingRefBased/>
  <w15:docId w15:val="{6BDCE012-069B-4A00-90A9-86318AD5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46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maiusc">
    <w:name w:val="Titolo maiusc"/>
    <w:basedOn w:val="Titolo3"/>
    <w:link w:val="TitolomaiuscCarattere"/>
    <w:autoRedefine/>
    <w:qFormat/>
    <w:rsid w:val="006A4642"/>
    <w:pPr>
      <w:spacing w:line="312" w:lineRule="auto"/>
      <w:jc w:val="center"/>
    </w:pPr>
    <w:rPr>
      <w:rFonts w:ascii="Times New Roman" w:hAnsi="Times New Roman" w:cs="Times New Roman"/>
      <w:smallCaps/>
      <w:color w:val="FF0000"/>
      <w:sz w:val="32"/>
      <w:szCs w:val="32"/>
    </w:rPr>
  </w:style>
  <w:style w:type="character" w:customStyle="1" w:styleId="TitolomaiuscCarattere">
    <w:name w:val="Titolo maiusc Carattere"/>
    <w:basedOn w:val="Carpredefinitoparagrafo"/>
    <w:link w:val="Titolomaiusc"/>
    <w:rsid w:val="006A4642"/>
    <w:rPr>
      <w:rFonts w:ascii="Times New Roman" w:eastAsiaTheme="majorEastAsia" w:hAnsi="Times New Roman" w:cs="Times New Roman"/>
      <w:smallCaps/>
      <w:color w:val="FF0000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A464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BF3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254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332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32EE"/>
  </w:style>
  <w:style w:type="paragraph" w:styleId="Pidipagina">
    <w:name w:val="footer"/>
    <w:basedOn w:val="Normale"/>
    <w:link w:val="PidipaginaCarattere"/>
    <w:uiPriority w:val="99"/>
    <w:unhideWhenUsed/>
    <w:rsid w:val="007332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Vanzo</dc:creator>
  <cp:keywords/>
  <dc:description/>
  <cp:lastModifiedBy>Mattia Vanzo</cp:lastModifiedBy>
  <cp:revision>4</cp:revision>
  <cp:lastPrinted>2022-12-31T16:00:00Z</cp:lastPrinted>
  <dcterms:created xsi:type="dcterms:W3CDTF">2023-11-28T09:05:00Z</dcterms:created>
  <dcterms:modified xsi:type="dcterms:W3CDTF">2023-12-05T15:07:00Z</dcterms:modified>
</cp:coreProperties>
</file>